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916D" w14:textId="16BBE44F" w:rsidR="009F3C1D" w:rsidRPr="009F3C1D" w:rsidRDefault="009F3C1D" w:rsidP="009F3C1D">
      <w:pPr>
        <w:spacing w:after="0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                                                                                               ΗΜΕΡ. ΥΠΟΒΟΛΗΣ: …. /…. / 20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2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….</w:t>
      </w:r>
      <w:r w:rsidRPr="009F3C1D">
        <w:rPr>
          <w:rFonts w:ascii="Times New Roman" w:eastAsia="Times New Roman" w:hAnsi="Times New Roman" w:cs="Times New Roman"/>
          <w:color w:val="000000"/>
          <w:sz w:val="24"/>
          <w:lang w:eastAsia="el-GR"/>
        </w:rPr>
        <w:t xml:space="preserve"> </w:t>
      </w:r>
    </w:p>
    <w:tbl>
      <w:tblPr>
        <w:tblStyle w:val="TableGrid"/>
        <w:tblpPr w:vertAnchor="text" w:tblpX="-180" w:tblpY="131"/>
        <w:tblOverlap w:val="never"/>
        <w:tblW w:w="1980" w:type="dxa"/>
        <w:tblInd w:w="0" w:type="dxa"/>
        <w:tblCellMar>
          <w:top w:w="145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9F3C1D" w:rsidRPr="009F3C1D" w14:paraId="1E5A1683" w14:textId="77777777" w:rsidTr="004C4CE0">
        <w:trPr>
          <w:trHeight w:val="18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F82A" w14:textId="77777777" w:rsidR="009F3C1D" w:rsidRPr="009F3C1D" w:rsidRDefault="009F3C1D" w:rsidP="009F3C1D">
            <w:pPr>
              <w:rPr>
                <w:rFonts w:ascii="Calibri" w:eastAsia="Calibri" w:hAnsi="Calibri" w:cs="Calibri"/>
                <w:color w:val="000000"/>
              </w:rPr>
            </w:pPr>
            <w:r w:rsidRPr="009F3C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011E5C5C" w14:textId="77777777" w:rsidR="009F3C1D" w:rsidRPr="009F3C1D" w:rsidRDefault="009F3C1D" w:rsidP="009F3C1D">
      <w:pPr>
        <w:spacing w:after="438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color w:val="000000"/>
          <w:sz w:val="24"/>
          <w:lang w:eastAsia="el-GR"/>
        </w:rPr>
        <w:t xml:space="preserve"> </w:t>
      </w:r>
    </w:p>
    <w:p w14:paraId="04C9F4D1" w14:textId="77777777" w:rsidR="009F3C1D" w:rsidRPr="009F3C1D" w:rsidRDefault="009F3C1D" w:rsidP="009F3C1D">
      <w:pPr>
        <w:keepNext/>
        <w:keepLines/>
        <w:spacing w:after="0"/>
        <w:ind w:left="288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32"/>
          <w:lang w:eastAsia="el-GR"/>
        </w:rPr>
        <w:t xml:space="preserve">ΑΙΤΗΣΗ </w:t>
      </w:r>
    </w:p>
    <w:p w14:paraId="52C19CAA" w14:textId="77777777" w:rsidR="009F3C1D" w:rsidRPr="009F3C1D" w:rsidRDefault="009F3C1D" w:rsidP="009F3C1D">
      <w:pPr>
        <w:spacing w:after="26"/>
        <w:ind w:left="288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32"/>
          <w:lang w:eastAsia="el-GR"/>
        </w:rPr>
        <w:t xml:space="preserve"> </w:t>
      </w:r>
    </w:p>
    <w:p w14:paraId="77C35682" w14:textId="1B3FE294" w:rsidR="009F3C1D" w:rsidRPr="009F3C1D" w:rsidRDefault="009F3C1D" w:rsidP="009F3C1D">
      <w:pPr>
        <w:spacing w:after="94"/>
        <w:ind w:left="-5" w:right="-117"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>Προς τη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>Μουσικοθεατρική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 xml:space="preserve"> σκηνή» για εφήβους και παιδιά</w:t>
      </w:r>
      <w:r w:rsidRPr="009F3C1D"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 xml:space="preserve"> </w:t>
      </w:r>
    </w:p>
    <w:p w14:paraId="1BDABDB4" w14:textId="77777777" w:rsidR="009F3C1D" w:rsidRPr="009F3C1D" w:rsidRDefault="009F3C1D" w:rsidP="009F3C1D">
      <w:pPr>
        <w:spacing w:after="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</w:t>
      </w:r>
    </w:p>
    <w:p w14:paraId="31AC5B43" w14:textId="77777777" w:rsidR="009F3C1D" w:rsidRPr="009F3C1D" w:rsidRDefault="009F3C1D" w:rsidP="009F3C1D">
      <w:pPr>
        <w:spacing w:after="14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16"/>
          <w:lang w:eastAsia="el-GR"/>
        </w:rPr>
        <w:t xml:space="preserve"> </w:t>
      </w:r>
    </w:p>
    <w:p w14:paraId="73A5929B" w14:textId="77777777" w:rsidR="00634BAA" w:rsidRDefault="00634BAA" w:rsidP="009F3C1D">
      <w:pPr>
        <w:spacing w:after="156"/>
        <w:ind w:left="-5" w:right="2589" w:hanging="10"/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sectPr w:rsidR="00634BA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C35EE02" w14:textId="46FD0495" w:rsidR="009F3C1D" w:rsidRPr="009F3C1D" w:rsidRDefault="009F3C1D" w:rsidP="009F3C1D">
      <w:pPr>
        <w:spacing w:after="156"/>
        <w:ind w:left="-5" w:right="2589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ΑΤΟΜΙΚΑ ΣΤΟΙΧΕΙΑ </w:t>
      </w:r>
    </w:p>
    <w:p w14:paraId="544C471D" w14:textId="0D50FE20" w:rsidR="009F3C1D" w:rsidRDefault="009F3C1D" w:rsidP="009F3C1D">
      <w:pPr>
        <w:tabs>
          <w:tab w:val="center" w:pos="7442"/>
        </w:tabs>
        <w:spacing w:after="168"/>
        <w:ind w:left="-15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ΟΝΟΜΑΤΕΠΩΝΥΜΟ:………………………………… 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ab/>
      </w:r>
    </w:p>
    <w:p w14:paraId="7BF8A64E" w14:textId="7CE41025" w:rsidR="009F3C1D" w:rsidRPr="009F3C1D" w:rsidRDefault="009F3C1D" w:rsidP="009F3C1D">
      <w:pPr>
        <w:tabs>
          <w:tab w:val="center" w:pos="7442"/>
        </w:tabs>
        <w:spacing w:after="168"/>
        <w:ind w:left="-15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ΟΝΟΜΑ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ΠΑΤΕΡΑ………………………….. </w:t>
      </w:r>
    </w:p>
    <w:p w14:paraId="55D05094" w14:textId="77777777" w:rsidR="009F3C1D" w:rsidRDefault="009F3C1D" w:rsidP="009F3C1D">
      <w:pPr>
        <w:spacing w:after="168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ΕΤΟΣ ΓΕΝΝΗΣΗΣ:…………………………………….     </w:t>
      </w:r>
    </w:p>
    <w:p w14:paraId="0D10E78A" w14:textId="4EDB8028" w:rsidR="009F3C1D" w:rsidRPr="009F3C1D" w:rsidRDefault="009F3C1D" w:rsidP="009F3C1D">
      <w:pPr>
        <w:spacing w:after="168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TΟΠΟΣ ΓΕΝΝΗΣΗΣ:…………………………………….  </w:t>
      </w:r>
    </w:p>
    <w:p w14:paraId="3B95985E" w14:textId="77777777" w:rsidR="009F3C1D" w:rsidRDefault="009F3C1D" w:rsidP="009F3C1D">
      <w:pPr>
        <w:spacing w:after="0" w:line="253" w:lineRule="auto"/>
        <w:ind w:left="-5" w:right="93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ΤΗΛΕΦΩΝΟ:……………………………………………   </w:t>
      </w:r>
    </w:p>
    <w:p w14:paraId="11D28D6C" w14:textId="7A41CBBF" w:rsidR="009F3C1D" w:rsidRDefault="009F3C1D" w:rsidP="00634BAA">
      <w:pPr>
        <w:spacing w:after="0" w:line="253" w:lineRule="auto"/>
        <w:ind w:left="-5" w:right="93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AΡΙΘΜΟΣ ΔΕΛΤΙΟΥ ΤΑΥΤΟΤΗΤΑΣ:………………... </w:t>
      </w:r>
    </w:p>
    <w:p w14:paraId="009D4CCC" w14:textId="6A1E6F19" w:rsidR="009F3C1D" w:rsidRPr="009F3C1D" w:rsidRDefault="009F3C1D" w:rsidP="009F3C1D">
      <w:pPr>
        <w:spacing w:after="195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email:…………………………………………..</w:t>
      </w:r>
      <w:r w:rsidRPr="009F3C1D">
        <w:rPr>
          <w:rFonts w:ascii="Times New Roman" w:eastAsia="Times New Roman" w:hAnsi="Times New Roman" w:cs="Times New Roman"/>
          <w:b/>
          <w:color w:val="000000"/>
          <w:sz w:val="24"/>
          <w:vertAlign w:val="subscript"/>
          <w:lang w:eastAsia="el-GR"/>
        </w:rPr>
        <w:t xml:space="preserve"> </w:t>
      </w:r>
    </w:p>
    <w:p w14:paraId="4D1A0515" w14:textId="77777777" w:rsidR="00634BAA" w:rsidRDefault="00634BAA" w:rsidP="009F3C1D">
      <w:pPr>
        <w:spacing w:after="156"/>
        <w:ind w:left="-5" w:right="2589" w:hanging="10"/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sectPr w:rsidR="00634BAA" w:rsidSect="00634BAA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5300" w:space="708"/>
            <w:col w:w="2296"/>
          </w:cols>
          <w:docGrid w:linePitch="360"/>
        </w:sectPr>
      </w:pPr>
      <w:bookmarkStart w:id="0" w:name="_Hlk50736722"/>
    </w:p>
    <w:p w14:paraId="289DC40F" w14:textId="77777777" w:rsidR="00634BAA" w:rsidRDefault="00634BAA" w:rsidP="009F3C1D">
      <w:pPr>
        <w:spacing w:after="156"/>
        <w:ind w:left="-5" w:right="2589" w:hanging="10"/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</w:pPr>
    </w:p>
    <w:p w14:paraId="34FB5D15" w14:textId="4932456A" w:rsidR="009F3C1D" w:rsidRPr="009F3C1D" w:rsidRDefault="009F3C1D" w:rsidP="009F3C1D">
      <w:pPr>
        <w:spacing w:after="156"/>
        <w:ind w:left="-5" w:right="2589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ΔΙΕΥΘΥΝΣΗ ΚΑΤΟΙΚΙΑΣ 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ΟΔΟΣ:…………………………………………………..        ΑΡΙΘ:………….. 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ab/>
        <w:t xml:space="preserve"> </w: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ab/>
        <w:t xml:space="preserve">Τ.Κ…………………… </w:t>
      </w:r>
    </w:p>
    <w:p w14:paraId="2A2EC1FD" w14:textId="33387BC7" w:rsidR="009F3C1D" w:rsidRPr="009F3C1D" w:rsidRDefault="009F3C1D" w:rsidP="009F3C1D">
      <w:pPr>
        <w:spacing w:after="0" w:line="412" w:lineRule="auto"/>
        <w:ind w:left="-5" w:right="3648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ΠΟΛΗ:……………………………………….................</w:t>
      </w:r>
    </w:p>
    <w:p w14:paraId="3353CC71" w14:textId="2C99058C" w:rsidR="009F3C1D" w:rsidRPr="009F3C1D" w:rsidRDefault="009F3C1D" w:rsidP="009F3C1D">
      <w:pPr>
        <w:tabs>
          <w:tab w:val="right" w:pos="10142"/>
        </w:tabs>
        <w:spacing w:after="168"/>
        <w:ind w:left="-15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ΕΠΑΓΓΕΛΜΑ ΠΑΤΡΟΣ:………………………………… </w:t>
      </w:r>
    </w:p>
    <w:p w14:paraId="30D6EB2F" w14:textId="77777777" w:rsidR="009F3C1D" w:rsidRPr="009F3C1D" w:rsidRDefault="009F3C1D" w:rsidP="009F3C1D">
      <w:pPr>
        <w:spacing w:after="73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ΕΠΑΓΓΕΛΜΑ ΜΗΤΡΟΣ:……………………............. </w:t>
      </w:r>
    </w:p>
    <w:p w14:paraId="25E0E9E9" w14:textId="77777777" w:rsidR="00634BAA" w:rsidRDefault="009F3C1D" w:rsidP="00C73852">
      <w:pPr>
        <w:spacing w:after="234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16"/>
          <w:lang w:eastAsia="el-GR"/>
        </w:rPr>
        <w:t xml:space="preserve"> </w:t>
      </w:r>
      <w:bookmarkEnd w:id="0"/>
    </w:p>
    <w:p w14:paraId="1CEB403A" w14:textId="1A576596" w:rsidR="009F3C1D" w:rsidRPr="009F3C1D" w:rsidRDefault="009F3C1D" w:rsidP="00C73852">
      <w:pPr>
        <w:spacing w:after="234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ΣΠΟΥΔΕΣ </w:t>
      </w:r>
    </w:p>
    <w:p w14:paraId="080BAF7D" w14:textId="5A6FD9AE" w:rsidR="009F3C1D" w:rsidRPr="009F3C1D" w:rsidRDefault="009F3C1D" w:rsidP="009F3C1D">
      <w:pPr>
        <w:spacing w:after="46" w:line="388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F37444" wp14:editId="316B447D">
                <wp:simplePos x="0" y="0"/>
                <wp:positionH relativeFrom="column">
                  <wp:posOffset>2324100</wp:posOffset>
                </wp:positionH>
                <wp:positionV relativeFrom="paragraph">
                  <wp:posOffset>34925</wp:posOffset>
                </wp:positionV>
                <wp:extent cx="123825" cy="161925"/>
                <wp:effectExtent l="0" t="0" r="28575" b="28575"/>
                <wp:wrapNone/>
                <wp:docPr id="972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1925"/>
                          <a:chOff x="0" y="0"/>
                          <a:chExt cx="114300" cy="11430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6073" id="Group 972" o:spid="_x0000_s1026" style="position:absolute;margin-left:183pt;margin-top:2.75pt;width:9.75pt;height:12.75pt;z-index:251659264;mso-width-relative:margin;mso-height-relative:margin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hScAIAAOYFAAAOAAAAZHJzL2Uyb0RvYy54bWykVMlu2zAQvRfoPxC817LsxI0F2znUjS9F&#10;GyDpB9AUtQDcQNKW/fcdjkxZdYCgSHUQh+TjLG+W1eNJSXIUzrdGr2k+mVIiNDdlq+s1/f369OWB&#10;Eh+YLpk0WqzpWXj6uPn8adXZQsxMY2QpHAEl2hedXdMmBFtkmeeNUMxPjBUaLivjFAuwdXVWOtaB&#10;diWz2XS6yDrjSusMF97D6ba/pBvUX1WCh19V5UUgck3Bt4B/h/99/GebFStqx2zT8osb7ANeKNZq&#10;MDqo2rLAyMG1b1SpljvjTRUm3KjMVFXLBcYA0eTTm2h2zhwsxlIXXW0HmoDaG54+rJb/PD470pZr&#10;uvw6o0QzBUlCuyQeAD2drQtA7Zx9sc/uclD3uxjxqXIqrhALOSGx54FYcQqEw2E+mz/M7inhcJUv&#10;8iXISDxvIDtvXvHme3qX382nkDZ818vwLktGs+jb4EpnoYT8lSX/fyy9NMwKJN/H+C8s5fO7xBIC&#10;SDxAUhA1UOQLD2z9Mz/vx8kKfvBhJwwSzY4/fED66jJJrEkSP+kkOqj+d+veshDfRS+jSDrIzsWT&#10;ZhDjrTJH8WoQF27SBcm43ko9RiVdqR4AmgBptahuBLyIfZYTKq09GuohltG4HBIgrWMg9vjINJfG&#10;i15/DBrLaSACcGOqtXlqpUSupY70LO+xjBlMKqdLKExloXW8rilhsoYJyIPDOeCNbMv4OJLmXb3/&#10;Jh05sjiF8Is1A8b+glnnw5b5psfhVd8mqg0wJGWrIOxpvoCOSPxE7QLHXJ906IhUeVHam/KMPYvn&#10;0BxgNPYMDBM0fxl8cVqN94i6jufNHwAAAP//AwBQSwMEFAAGAAgAAAAhAJ7w8iXeAAAACAEAAA8A&#10;AABkcnMvZG93bnJldi54bWxMj0Frg0AQhe+F/IdlAr01qxUlWNcQQttTKDQplN427kQl7qy4GzX/&#10;vpNTe3vDe7z5XrGZbSdGHHzrSEG8ikAgVc60VCv4Or49rUH4oMnozhEquKGHTbl4KHRu3ESfOB5C&#10;LbiEfK4VNCH0uZS+atBqv3I9EntnN1gd+BxqaQY9cbnt5HMUZdLqlvhDo3vcNVhdDler4H3S0zaJ&#10;X8f95by7/RzTj+99jEo9LuftC4iAc/gLwx2f0aFkppO7kvGiU5BkGW8JCtIUBPvJ+i5OLOIIZFnI&#10;/wPKXwAAAP//AwBQSwECLQAUAAYACAAAACEAtoM4kv4AAADhAQAAEwAAAAAAAAAAAAAAAAAAAAAA&#10;W0NvbnRlbnRfVHlwZXNdLnhtbFBLAQItABQABgAIAAAAIQA4/SH/1gAAAJQBAAALAAAAAAAAAAAA&#10;AAAAAC8BAABfcmVscy8ucmVsc1BLAQItABQABgAIAAAAIQAU0xhScAIAAOYFAAAOAAAAAAAAAAAA&#10;AAAAAC4CAABkcnMvZTJvRG9jLnhtbFBLAQItABQABgAIAAAAIQCe8PIl3gAAAAgBAAAPAAAAAAAA&#10;AAAAAAAAAMoEAABkcnMvZG93bnJldi54bWxQSwUGAAAAAAQABADzAAAA1QUAAAAA&#10;">
                <v:shape id="Shape 13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JPwAAAANwAAAAPAAAAZHJzL2Rvd25yZXYueG1sRE9Li8Iw&#10;EL4v+B/CCN7W1MeK1KayLAreFqveh2Zsi82kNlFbf/1GEPY2H99zknVnanGn1lWWFUzGEQji3OqK&#10;CwXHw/ZzCcJ5ZI21ZVLQk4N1OvhIMNb2wXu6Z74QIYRdjApK75tYSpeXZNCNbUMcuLNtDfoA20Lq&#10;Fh8h3NRyGkULabDi0FBiQz8l5ZfsZhS4/Rea6Pk7z+p+4w6n/urPzUKp0bD7XoHw1Pl/8du902H+&#10;bA6vZ8IFMv0DAAD//wMAUEsBAi0AFAAGAAgAAAAhANvh9svuAAAAhQEAABMAAAAAAAAAAAAAAAAA&#10;AAAAAFtDb250ZW50X1R5cGVzXS54bWxQSwECLQAUAAYACAAAACEAWvQsW78AAAAVAQAACwAAAAAA&#10;AAAAAAAAAAAfAQAAX3JlbHMvLnJlbHNQSwECLQAUAAYACAAAACEAaLRCT8AAAADcAAAADwAAAAAA&#10;AAAAAAAAAAAHAgAAZHJzL2Rvd25yZXYueG1sUEsFBgAAAAADAAMAtwAAAPQCAAAAAA==&#10;" path="m,l114300,r,114300l,114300,,xe" filled="f">
                  <v:stroke miterlimit="66585f" joinstyle="miter" endcap="round"/>
                  <v:path arrowok="t" textboxrect="0,0,114300,114300"/>
                </v:shape>
              </v:group>
            </w:pict>
          </mc:Fallback>
        </mc:AlternateConten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    </w:t>
      </w:r>
      <w:r w:rsidRPr="009F3C1D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4AFF8290" wp14:editId="47409D5D">
                <wp:extent cx="114300" cy="114300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34BCD" id="Group 970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fgXAIAAOYFAAAOAAAAZHJzL2Uyb0RvYy54bWykVM1u2zAMvg/YOwi+L47TtWuNOD0say7D&#10;VqDdAyiybAvQH0QlTt5+FBM7aYp1QOuDTJGfKPIjxfn9zmi2lQGUs1VWTKYZk1a4Wtm2yv48P3y5&#10;zRhEbmuunZVVtpeQ3S8+f5r3vpQz1zldy8DQiYWy91XWxejLPAfRScNh4ry0aGxcMDziNrR5HXiP&#10;3o3OZ9PpTd67UPvghARA7fJgzBbkv2mkiL+bBmRkusowtkhroHWd1nwx52UbuO+UOIbB3xGF4cri&#10;paOrJY+cbYJ65cooERy4Jk6EM7lrGiUk5YDZFNOLbFbBbTzl0pZ960eakNoLnt7tVvzaPgam6iq7&#10;+4b8WG6wSHQvSwqkp/dtiahV8E/+MRwV7WGXMt41waQ/5sJ2ROx+JFbuIhOoLIqvV1N0L9B0lIl4&#10;0WF1Xp0S3Y83z+XDpXmKbQyl99hCcGIJPsbSU8e9JPIh5X9kqbiaDSwRgCUFkUKokSIoAdn6GD9j&#10;nrwUG4gr6Yhovv0Jkehr60Hi3SCJnR3EgN3/Zt97HtO5FGUSWT9Wh3WjmKzGbeWzI1y8KBcGebJq&#10;e44aqj70A0IHwPD35O4MeOqOf6Kxj1600X+A1MRnGKEdSKQPVSnpUSAiUHlOtXUPSmviWttEz931&#10;7BrbmOOkCrZGyXh8OmDbjHHd4gQUMdAcAKdVnQ4n0iC06+86sC1PU4i+1DN42QuYDxCXHLoDjkwJ&#10;hgSriENSK4NFmRY3+JIOp7VNVklj7lB0fBFD5yVp7eo9vVnS4+PAS9ObwWFC1x8HX5pW53tCncbz&#10;4i8A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CAjOfgXAIAAOYFAAAOAAAAAAAAAAAAAAAAAC4CAABkcnMvZTJvRG9jLnhtbFBLAQIt&#10;ABQABgAIAAAAIQAMEgmq1wAAAAMBAAAPAAAAAAAAAAAAAAAAALYEAABkcnMvZG93bnJldi54bWxQ&#10;SwUGAAAAAAQABADzAAAAugUAAAAA&#10;">
                <v:shape id="Shape 132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+gwQAAANwAAAAPAAAAZHJzL2Rvd25yZXYueG1sRE9La8JA&#10;EL4L/Q/LCL3pxleQ1FVEKvQmJnofsmMSmp1Ns9s8+uu7hYK3+fieszsMphYdta6yrGAxj0AQ51ZX&#10;XCi4ZefZFoTzyBpry6RgJAeH/ctkh4m2PV+pS30hQgi7BBWU3jeJlC4vyaCb24Y4cA/bGvQBtoXU&#10;LfYh3NRyGUWxNFhxaCixoVNJ+Wf6bRS46wZN9HNZp/X47rL7+OUfTazU63Q4voHwNPin+N/9ocP8&#10;1RL+ngkXyP0vAAAA//8DAFBLAQItABQABgAIAAAAIQDb4fbL7gAAAIUBAAATAAAAAAAAAAAAAAAA&#10;AAAAAABbQ29udGVudF9UeXBlc10ueG1sUEsBAi0AFAAGAAgAAAAhAFr0LFu/AAAAFQEAAAsAAAAA&#10;AAAAAAAAAAAAHwEAAF9yZWxzLy5yZWxzUEsBAi0AFAAGAAgAAAAhAIgRf6DBAAAA3AAAAA8AAAAA&#10;AAAAAAAAAAAABwIAAGRycy9kb3ducmV2LnhtbFBLBQYAAAAAAwADALcAAAD1AgAAAAA=&#10;" path="m,l114300,r,114300l,114300,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ΔΗΜΟΤΙΚΟ          </w:t>
      </w:r>
      <w:r w:rsidRPr="009F3C1D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14E1C477" wp14:editId="343ACE3E">
                <wp:extent cx="114300" cy="114300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D68A6" id="Group 97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89XAIAAOYFAAAOAAAAZHJzL2Uyb0RvYy54bWykVM1u2zAMvg/YOwi6L7aTtWuNOD00ay7D&#10;VqDdAyiybAvQHyQlTt5+FBM7aYq1QOuDTZOfKPLjz/xupxXZCh+kNRUtJjklwnBbS9NW9O/zw7cb&#10;SkJkpmbKGlHRvQj0bvH1y7x3pZjazqpaeAJOTCh7V9EuRldmWeCd0CxMrBMGjI31mkX49W1We9aD&#10;d62yaZ5fZ731tfOWixBAuzwY6QL9N43g8U/TBBGJqijEFvHt8b1O72wxZ2XrmeskP4bBPhCFZtLA&#10;paOrJYuMbLx85UpL7m2wTZxwqzPbNJILzAGyKfKLbFbebhzm0pZ960aagNoLnj7slv/ePnoi64re&#10;/igoMUxDkfBekhRAT+/aElAr757coz8q2sNfynjXeJ2+kAvZIbH7kVixi4SDsii+z3Kgn4PpKCPx&#10;vIPqvDrFu59vnsuGS7MU2xhK76CFwoml8DmWnjrmBJIfUv5HlorZbGAJASQpkBREjRSFMgBbn+Nn&#10;zJOVfBPiSlgkmm1/hYj0tfUgsW6Q+M4Moofuf7PvHYvpXIoyiaQfq0O6UUxWbbfi2SIuXpQLgjxZ&#10;lTlHDVUf+gGgA2D4OnR3Bjx1x3/R0Ecv2ugdIM74GYYrGwTQB6qU9CggEaA8p9rYB6kUcq1Mouf2&#10;anoFbcxgU3lTg6QdjE4wLSVMtbABefS4B4JVsk6HE2nBt+t75cmWpS2ET+oZuOwFzPkQlyx0Bxya&#10;EgwIlhGWpJIaipIX1zBJh9PKJKvANXcoOkzE0HlJWtt6jzOLehgOuDTNDCwTvP64+NK2Ov9H1Gk9&#10;L/4BAAD//wMAUEsDBBQABgAIAAAAIQAMEgmq1wAAAAMBAAAPAAAAZHJzL2Rvd25yZXYueG1sTI9B&#10;S8NAEIXvgv9hGcGb3URRSsymlKKeimAriLdpdpqEZmdDdpuk/96pHuxlhscb3nwvX0yuVQP1ofFs&#10;IJ0loIhLbxuuDHxuX+/moEJEtth6JgMnCrAorq9yzKwf+YOGTayUhHDI0EAdY5dpHcqaHIaZ74jF&#10;2/veYRTZV9r2OEq4a/V9kjxphw3Lhxo7WtVUHjZHZ+BtxHH5kL4M68N+dfrePr5/rVMy5vZmWj6D&#10;ijTF/2M44ws6FMK080e2QbUGpEj8nWdvLmr3t3WR60v24gcAAP//AwBQSwECLQAUAAYACAAAACEA&#10;toM4kv4AAADhAQAAEwAAAAAAAAAAAAAAAAAAAAAAW0NvbnRlbnRfVHlwZXNdLnhtbFBLAQItABQA&#10;BgAIAAAAIQA4/SH/1gAAAJQBAAALAAAAAAAAAAAAAAAAAC8BAABfcmVscy8ucmVsc1BLAQItABQA&#10;BgAIAAAAIQAUwD89XAIAAOYFAAAOAAAAAAAAAAAAAAAAAC4CAABkcnMvZTJvRG9jLnhtbFBLAQIt&#10;ABQABgAIAAAAIQAMEgmq1wAAAAMBAAAPAAAAAAAAAAAAAAAAALYEAABkcnMvZG93bnJldi54bWxQ&#10;SwUGAAAAAAQABADzAAAAugUAAAAA&#10;">
                <v:shape id="Shape 133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o7wQAAANwAAAAPAAAAZHJzL2Rvd25yZXYueG1sRE9Na8JA&#10;EL0X/A/LCN7qRtMGia5SioK3YqL3ITsmwexszK4m6a/vFgq9zeN9zmY3mEY8qXO1ZQWLeQSCuLC6&#10;5lLBOT+8rkA4j6yxsUwKRnKw205eNphq2/OJnpkvRQhhl6KCyvs2ldIVFRl0c9sSB+5qO4M+wK6U&#10;usM+hJtGLqMokQZrDg0VtvRZUXHLHkaBO72jib6/3rJm3Lv8Mt79tU2Umk2HjzUIT4P/F/+5jzrM&#10;j2P4fSZcILc/AAAA//8DAFBLAQItABQABgAIAAAAIQDb4fbL7gAAAIUBAAATAAAAAAAAAAAAAAAA&#10;AAAAAABbQ29udGVudF9UeXBlc10ueG1sUEsBAi0AFAAGAAgAAAAhAFr0LFu/AAAAFQEAAAsAAAAA&#10;AAAAAAAAAAAAHwEAAF9yZWxzLy5yZWxzUEsBAi0AFAAGAAgAAAAhAOdd2jvBAAAA3AAAAA8AAAAA&#10;AAAAAAAAAAAABwIAAGRycy9kb3ducmV2LnhtbFBLBQYAAAAAAwADALcAAAD1AgAAAAA=&#10;" path="m,l114300,r,114300l,114300,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 ΓΥΜΝΑΣΙΟ         ΛΥΚΕΙΟ    </w:t>
      </w:r>
    </w:p>
    <w:p w14:paraId="15B12369" w14:textId="77777777" w:rsidR="00634BAA" w:rsidRDefault="00634BAA" w:rsidP="009F3C1D">
      <w:pPr>
        <w:spacing w:after="168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sectPr w:rsidR="00634BAA" w:rsidSect="00634BA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98DCB8C" w14:textId="77777777" w:rsidR="00634BAA" w:rsidRDefault="009F3C1D" w:rsidP="009F3C1D">
      <w:pPr>
        <w:spacing w:after="168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sectPr w:rsidR="00634BAA" w:rsidSect="00634BA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ΞΕΝΕΣ </w:t>
      </w:r>
    </w:p>
    <w:p w14:paraId="43580DA6" w14:textId="47A82B31" w:rsidR="009F3C1D" w:rsidRPr="009F3C1D" w:rsidRDefault="009F3C1D" w:rsidP="009F3C1D">
      <w:pPr>
        <w:spacing w:after="168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 xml:space="preserve">ΓΛΩΣΣΕΣ:………………………………………………………………………………………………………….... </w:t>
      </w:r>
    </w:p>
    <w:p w14:paraId="3D13ED32" w14:textId="5AFE3AD7" w:rsidR="00634BAA" w:rsidRPr="009F3C1D" w:rsidRDefault="009F3C1D" w:rsidP="00634BAA">
      <w:pPr>
        <w:spacing w:after="0" w:line="359" w:lineRule="auto"/>
        <w:ind w:left="-5" w:right="93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ΠΡΟΫΠΗΡΕΣΙΑ (ΕΠΑΓΓΕΛΜΑΤΙΚΟ Ή ΕΡΑΣΙΤΕΧΝΙΚΟ ΘΕΑΤΡΟ):………………………………………………</w:t>
      </w:r>
      <w:r w:rsidR="00634BAA" w:rsidRPr="009F3C1D">
        <w:rPr>
          <w:rFonts w:ascii="Times New Roman" w:eastAsia="Times New Roman" w:hAnsi="Times New Roman" w:cs="Times New Roman"/>
          <w:b/>
          <w:color w:val="000000"/>
          <w:sz w:val="20"/>
          <w:lang w:eastAsia="el-GR"/>
        </w:rPr>
        <w:t>………………………………………………</w:t>
      </w:r>
    </w:p>
    <w:p w14:paraId="14B9E970" w14:textId="3E50AD6F" w:rsidR="009F3C1D" w:rsidRPr="009F3C1D" w:rsidRDefault="009F3C1D" w:rsidP="00537084">
      <w:pPr>
        <w:spacing w:after="216"/>
        <w:ind w:left="-5" w:right="2589" w:hanging="10"/>
        <w:rPr>
          <w:rFonts w:ascii="Calibri" w:eastAsia="Calibri" w:hAnsi="Calibri" w:cs="Calibri"/>
          <w:color w:val="000000"/>
          <w:lang w:eastAsia="el-GR"/>
        </w:rPr>
      </w:pP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Αφού μελέτησα τον εσωτερικό κανονισμό της σχολής,</w:t>
      </w:r>
      <w:r w:rsidR="00537084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</w:t>
      </w: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σας ενημερώνω ότι  τον αποδέχομαι πλήρως και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</w:t>
      </w: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επιθυμώ να  με εγγράψετε στο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μουσικοθεατρικό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εργαστήρι</w:t>
      </w: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>, για το σχολικό έτος…………………</w:t>
      </w:r>
    </w:p>
    <w:p w14:paraId="37360B81" w14:textId="77777777" w:rsidR="009F3C1D" w:rsidRDefault="009F3C1D" w:rsidP="009F3C1D">
      <w:pPr>
        <w:spacing w:after="0" w:line="448" w:lineRule="auto"/>
        <w:ind w:left="-5" w:right="2589" w:hanging="10"/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</w:pPr>
    </w:p>
    <w:p w14:paraId="31E746FD" w14:textId="455E2249" w:rsidR="009F3C1D" w:rsidRPr="009F3C1D" w:rsidRDefault="009F3C1D" w:rsidP="009F3C1D">
      <w:pPr>
        <w:spacing w:after="0" w:line="448" w:lineRule="auto"/>
        <w:ind w:left="-5" w:right="2589" w:hanging="10"/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                                   </w:t>
      </w:r>
      <w:r w:rsidRPr="009F3C1D">
        <w:rPr>
          <w:rFonts w:ascii="Times New Roman" w:eastAsia="Times New Roman" w:hAnsi="Times New Roman" w:cs="Times New Roman"/>
          <w:b/>
          <w:color w:val="000000"/>
          <w:sz w:val="24"/>
          <w:lang w:eastAsia="el-GR"/>
        </w:rPr>
        <w:t xml:space="preserve">Ο/Η ΑΙΤ………   </w:t>
      </w:r>
    </w:p>
    <w:sectPr w:rsidR="009F3C1D" w:rsidRPr="009F3C1D" w:rsidSect="00634BA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7F"/>
    <w:rsid w:val="000F614F"/>
    <w:rsid w:val="001C7FAF"/>
    <w:rsid w:val="004A20AC"/>
    <w:rsid w:val="00537084"/>
    <w:rsid w:val="00634BAA"/>
    <w:rsid w:val="00963B7F"/>
    <w:rsid w:val="009F3C1D"/>
    <w:rsid w:val="00C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9F6F"/>
  <w15:chartTrackingRefBased/>
  <w15:docId w15:val="{70D50058-377A-408D-B1E6-2B0A50A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3C1D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Iasmos1</dc:creator>
  <cp:keywords/>
  <dc:description/>
  <cp:lastModifiedBy>Iasmos</cp:lastModifiedBy>
  <cp:revision>4</cp:revision>
  <dcterms:created xsi:type="dcterms:W3CDTF">2020-09-11T13:54:00Z</dcterms:created>
  <dcterms:modified xsi:type="dcterms:W3CDTF">2020-09-16T08:35:00Z</dcterms:modified>
</cp:coreProperties>
</file>